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FB549" w14:textId="275C98B7" w:rsidR="00686868" w:rsidRDefault="00686868" w:rsidP="00686868">
      <w:pPr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</w:pPr>
      <w:r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>PT.2370.9.2025</w:t>
      </w:r>
    </w:p>
    <w:p w14:paraId="0D07EDAD" w14:textId="5C3E5D57" w:rsidR="00FE7D36" w:rsidRPr="00FE7D36" w:rsidRDefault="00FE7D36" w:rsidP="00686868">
      <w:pPr>
        <w:spacing w:before="100" w:beforeAutospacing="1" w:after="100" w:afterAutospacing="1" w:line="240" w:lineRule="auto"/>
        <w:jc w:val="right"/>
        <w:outlineLvl w:val="0"/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 xml:space="preserve">ZAŁĄCZNIK NR </w:t>
      </w:r>
      <w:r w:rsidR="00686868"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 xml:space="preserve">2 </w:t>
      </w:r>
      <w:r w:rsidRPr="00FE7D36"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>DO SWZ</w:t>
      </w:r>
    </w:p>
    <w:p w14:paraId="0435C5FE" w14:textId="77777777" w:rsidR="00FE7D36" w:rsidRPr="00FE7D36" w:rsidRDefault="00FE7D36" w:rsidP="00FE7D36">
      <w:pPr>
        <w:shd w:val="clear" w:color="auto" w:fill="FFC000"/>
        <w:spacing w:before="100" w:beforeAutospacing="1" w:after="100" w:afterAutospacing="1" w:line="240" w:lineRule="auto"/>
        <w:jc w:val="center"/>
        <w:outlineLvl w:val="0"/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>FORMULARZ OFERTOWY</w:t>
      </w:r>
    </w:p>
    <w:p w14:paraId="4A66068F" w14:textId="0FDA82E3" w:rsidR="00A50230" w:rsidRPr="00FE7D36" w:rsidRDefault="00FE7D36" w:rsidP="00686868">
      <w:pPr>
        <w:spacing w:before="100" w:beforeAutospacing="1" w:after="100" w:afterAutospacing="1" w:line="240" w:lineRule="auto"/>
        <w:jc w:val="both"/>
        <w:outlineLvl w:val="2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Postępowanie:</w:t>
      </w:r>
      <w:r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 xml:space="preserve"> </w:t>
      </w:r>
      <w:r w:rsidRPr="00FE7D36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„Wykonanie kompleksowego remontu dwóch łazienek w budynku Komendy Powiatowej PSP w Brzegu, ul. Saperska 16”</w:t>
      </w:r>
    </w:p>
    <w:p w14:paraId="45304FED" w14:textId="77777777" w:rsidR="00FE7D36" w:rsidRPr="00FE7D36" w:rsidRDefault="00FE7D36" w:rsidP="00FE7D36">
      <w:pPr>
        <w:spacing w:before="100" w:beforeAutospacing="1" w:after="100" w:afterAutospacing="1" w:line="240" w:lineRule="auto"/>
        <w:outlineLvl w:val="1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I. Dane Wykonawcy</w:t>
      </w:r>
    </w:p>
    <w:p w14:paraId="7A7B52D0" w14:textId="6514947F" w:rsidR="00686868" w:rsidRDefault="00FE7D36" w:rsidP="00686868">
      <w:pPr>
        <w:spacing w:after="0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Nazwa Wykonawcy: ...........................................................................................</w:t>
      </w:r>
      <w:r w:rsidR="006868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.......................</w:t>
      </w: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.............................</w:t>
      </w:r>
    </w:p>
    <w:p w14:paraId="47E96BFD" w14:textId="1CE700C0" w:rsidR="00686868" w:rsidRDefault="00FE7D36" w:rsidP="00686868">
      <w:pPr>
        <w:spacing w:after="0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Adres siedziby: ...............................................................................</w:t>
      </w:r>
      <w:r w:rsidR="006868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........................</w:t>
      </w: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.............</w:t>
      </w:r>
      <w:r w:rsidR="006868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</w:t>
      </w: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...................................</w:t>
      </w:r>
    </w:p>
    <w:p w14:paraId="34A78C57" w14:textId="4AE184DA" w:rsidR="00686868" w:rsidRDefault="00FE7D36" w:rsidP="00686868">
      <w:pPr>
        <w:spacing w:after="0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NIP: ............................................................ REGON: .........................................................</w:t>
      </w:r>
      <w:r w:rsidR="006868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..................................</w:t>
      </w: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...</w:t>
      </w:r>
    </w:p>
    <w:p w14:paraId="2C3203ED" w14:textId="655AEB3F" w:rsidR="00686868" w:rsidRDefault="00FE7D36" w:rsidP="00686868">
      <w:pPr>
        <w:spacing w:after="0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Telefon / e-mail: .......................................................................................................</w:t>
      </w:r>
      <w:r w:rsidR="006868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...........................</w:t>
      </w: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..................</w:t>
      </w:r>
    </w:p>
    <w:p w14:paraId="69770CBD" w14:textId="6BFFACA5" w:rsidR="00FE7D36" w:rsidRPr="00FE7D36" w:rsidRDefault="00FE7D36" w:rsidP="00686868">
      <w:pPr>
        <w:spacing w:after="0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Osoba do kontaktu: ...........................................................................................................</w:t>
      </w:r>
      <w:r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</w:t>
      </w:r>
      <w:r w:rsidR="006868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.........</w:t>
      </w:r>
      <w:r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......</w:t>
      </w:r>
      <w:r w:rsidR="006868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</w:t>
      </w:r>
      <w:r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.........</w:t>
      </w: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..........</w:t>
      </w:r>
    </w:p>
    <w:p w14:paraId="29418D5C" w14:textId="77777777" w:rsidR="00FE7D36" w:rsidRPr="00FE7D36" w:rsidRDefault="00FE7D36" w:rsidP="00686868">
      <w:pPr>
        <w:spacing w:before="100" w:beforeAutospacing="1" w:after="100" w:afterAutospacing="1" w:line="240" w:lineRule="auto"/>
        <w:outlineLvl w:val="1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II. Oświadczenia Wykonawcy</w:t>
      </w:r>
    </w:p>
    <w:p w14:paraId="52D8DDFC" w14:textId="77777777" w:rsidR="00FE7D36" w:rsidRPr="00FE7D36" w:rsidRDefault="00FE7D36" w:rsidP="00FE7D3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Oferuję wykonanie przedmiotu zamówienia zgodnie z wymaganiami określonymi w SWZ i OPZ.</w:t>
      </w:r>
    </w:p>
    <w:p w14:paraId="64C8E509" w14:textId="77777777" w:rsidR="00FE7D36" w:rsidRPr="00FE7D36" w:rsidRDefault="00FE7D36" w:rsidP="00FE7D3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Oświadczam, że zapoznałem/</w:t>
      </w:r>
      <w:proofErr w:type="spellStart"/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am</w:t>
      </w:r>
      <w:proofErr w:type="spellEnd"/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się z treścią SWZ, w tym z projektem umowy i nie wnoszę do nich zastrzeżeń.</w:t>
      </w:r>
    </w:p>
    <w:p w14:paraId="0A0777F8" w14:textId="77777777" w:rsidR="00FE7D36" w:rsidRPr="00FE7D36" w:rsidRDefault="00FE7D36" w:rsidP="00FE7D3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Zobowiązuję się wykonać zamówienie w terminie wskazanym w SWZ i projekcie umowy.</w:t>
      </w:r>
    </w:p>
    <w:p w14:paraId="5B921592" w14:textId="77777777" w:rsidR="00FE7D36" w:rsidRPr="00FE7D36" w:rsidRDefault="00FE7D36" w:rsidP="00FE7D3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Oświadczam, że posiadam niezbędne kwalifikacje, doświadczenie oraz potencjał techniczny do wykonania zamówienia.</w:t>
      </w:r>
    </w:p>
    <w:p w14:paraId="0E526FE3" w14:textId="77777777" w:rsidR="00FE7D36" w:rsidRPr="00FE7D36" w:rsidRDefault="00FE7D36" w:rsidP="00FE7D3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Oświadczam, że nie podlegam wykluczeniu na podstawie art. 108 i 109 </w:t>
      </w:r>
      <w:proofErr w:type="spellStart"/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</w:t>
      </w:r>
    </w:p>
    <w:p w14:paraId="0B9B15E2" w14:textId="77777777" w:rsidR="00FE7D36" w:rsidRPr="00FE7D36" w:rsidRDefault="00FE7D36" w:rsidP="00FE7D3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Oświadczam, że nie zachodzą wobec mnie przesłanki z art. 5k Rozporządzenia Rady (UE) nr 833/2014 (wraz z nowelizacją 2025/2033).</w:t>
      </w:r>
    </w:p>
    <w:p w14:paraId="57A33E57" w14:textId="77777777" w:rsidR="00FE7D36" w:rsidRPr="00FE7D36" w:rsidRDefault="00FE7D36" w:rsidP="00FE7D3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Zobowiązuję się do zawarcia umowy na warunkach przedstawionych w projekcie umowy.</w:t>
      </w:r>
    </w:p>
    <w:p w14:paraId="60BFBE75" w14:textId="77777777" w:rsidR="00FE7D36" w:rsidRPr="00FE7D36" w:rsidRDefault="00FE7D36" w:rsidP="00FE7D36">
      <w:pPr>
        <w:spacing w:before="100" w:beforeAutospacing="1" w:after="100" w:afterAutospacing="1" w:line="240" w:lineRule="auto"/>
        <w:outlineLvl w:val="1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III. Cena oferty</w:t>
      </w:r>
    </w:p>
    <w:p w14:paraId="36FA839E" w14:textId="77777777" w:rsidR="00FE7D36" w:rsidRPr="00FE7D36" w:rsidRDefault="00FE7D36" w:rsidP="00FE7D36">
      <w:pPr>
        <w:spacing w:after="0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Oferuję wykonanie zamówienia za wynagrodzenie ryczałtowe:</w:t>
      </w:r>
    </w:p>
    <w:p w14:paraId="43981A91" w14:textId="77777777" w:rsidR="00FE7D36" w:rsidRPr="00686868" w:rsidRDefault="00FE7D36" w:rsidP="00FE7D36">
      <w:pPr>
        <w:spacing w:after="0"/>
        <w:jc w:val="both"/>
        <w:outlineLvl w:val="2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 xml:space="preserve">Cena brutto: </w:t>
      </w:r>
      <w:r w:rsidRPr="006868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……………………………………… zł</w:t>
      </w:r>
    </w:p>
    <w:p w14:paraId="3D40022B" w14:textId="77777777" w:rsidR="00FE7D36" w:rsidRPr="00FE7D36" w:rsidRDefault="00FE7D36" w:rsidP="00FE7D36">
      <w:pPr>
        <w:spacing w:after="0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(słownie: ........................................................................................................................................)</w:t>
      </w:r>
    </w:p>
    <w:p w14:paraId="5BA00F20" w14:textId="77777777" w:rsidR="00FE7D36" w:rsidRPr="00FE7D36" w:rsidRDefault="00FE7D36" w:rsidP="00FE7D36">
      <w:pPr>
        <w:spacing w:after="0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 tym:</w:t>
      </w:r>
    </w:p>
    <w:p w14:paraId="267120DC" w14:textId="77777777" w:rsidR="00FE7D36" w:rsidRPr="00686868" w:rsidRDefault="00FE7D36" w:rsidP="00FE7D36">
      <w:pPr>
        <w:spacing w:after="0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 xml:space="preserve">Cena netto: </w:t>
      </w:r>
      <w:r w:rsidRPr="006868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……………………………………… zł</w:t>
      </w:r>
    </w:p>
    <w:p w14:paraId="423C78A5" w14:textId="146F09D7" w:rsidR="00FE7D36" w:rsidRPr="00FE7D36" w:rsidRDefault="00FE7D36" w:rsidP="00FE7D36">
      <w:pPr>
        <w:spacing w:after="0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VAT: ……… % – …………………………… zł</w:t>
      </w:r>
    </w:p>
    <w:p w14:paraId="38FAE1BD" w14:textId="7F24CF95" w:rsidR="00FE7D36" w:rsidRPr="00FE7D36" w:rsidRDefault="00FE7D36" w:rsidP="00FE7D36">
      <w:pPr>
        <w:spacing w:before="100" w:beforeAutospacing="1" w:after="100" w:afterAutospacing="1" w:line="240" w:lineRule="auto"/>
        <w:outlineLvl w:val="1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IV. Okres gwarancji</w:t>
      </w:r>
    </w:p>
    <w:p w14:paraId="4B636B14" w14:textId="07CFFF23" w:rsidR="00FE7D36" w:rsidRPr="00FE7D36" w:rsidRDefault="00FE7D36" w:rsidP="00FE7D36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Udzielam gwarancji na okres:</w:t>
      </w:r>
      <w:r w:rsidRPr="00FE7D36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 xml:space="preserve">………. </w:t>
      </w:r>
      <w:r w:rsidR="00686868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m</w:t>
      </w:r>
      <w:r w:rsidRPr="00FE7D36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iesięcy</w:t>
      </w:r>
      <w:r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</w:t>
      </w: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(minimum wymagane: 36 miesięcy)</w:t>
      </w:r>
    </w:p>
    <w:p w14:paraId="6081EF0B" w14:textId="170C3BEB" w:rsidR="00FE7D36" w:rsidRPr="00FE7D36" w:rsidRDefault="00FE7D36" w:rsidP="00FE7D36">
      <w:pPr>
        <w:spacing w:before="100" w:beforeAutospacing="1" w:after="100" w:afterAutospacing="1" w:line="240" w:lineRule="auto"/>
        <w:outlineLvl w:val="1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V. Podwykonawcy</w:t>
      </w:r>
    </w:p>
    <w:p w14:paraId="73BC6231" w14:textId="77777777" w:rsidR="00FE7D36" w:rsidRPr="00FE7D36" w:rsidRDefault="00FE7D36" w:rsidP="00FE7D3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="Segoe UI Symbol" w:eastAsia="Times New Roman" w:hAnsi="Segoe UI Symbol" w:cs="Segoe UI Symbol"/>
          <w:kern w:val="0"/>
          <w:sz w:val="22"/>
          <w:szCs w:val="22"/>
          <w:lang w:eastAsia="pl-PL"/>
          <w14:ligatures w14:val="none"/>
        </w:rPr>
        <w:t>☐</w:t>
      </w: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Nie przewiduj</w:t>
      </w:r>
      <w:r w:rsidRPr="00FE7D36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ę</w:t>
      </w: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udzia</w:t>
      </w:r>
      <w:r w:rsidRPr="00FE7D36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ł</w:t>
      </w: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u podwykonawc</w:t>
      </w:r>
      <w:r w:rsidRPr="00FE7D36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ó</w:t>
      </w: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w.</w:t>
      </w: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br/>
      </w:r>
      <w:r w:rsidRPr="00FE7D36">
        <w:rPr>
          <w:rFonts w:ascii="Segoe UI Symbol" w:eastAsia="Times New Roman" w:hAnsi="Segoe UI Symbol" w:cs="Segoe UI Symbol"/>
          <w:kern w:val="0"/>
          <w:sz w:val="22"/>
          <w:szCs w:val="22"/>
          <w:lang w:eastAsia="pl-PL"/>
          <w14:ligatures w14:val="none"/>
        </w:rPr>
        <w:t>☐</w:t>
      </w: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Przewiduj</w:t>
      </w:r>
      <w:r w:rsidRPr="00FE7D36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ę</w:t>
      </w: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powierzenie nast</w:t>
      </w:r>
      <w:r w:rsidRPr="00FE7D36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ę</w:t>
      </w: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puj</w:t>
      </w:r>
      <w:r w:rsidRPr="00FE7D36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ą</w:t>
      </w: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cego zakresu podwykonawcom:</w:t>
      </w:r>
    </w:p>
    <w:p w14:paraId="4F65DF85" w14:textId="3B300427" w:rsidR="00FE7D36" w:rsidRPr="00686868" w:rsidRDefault="00FE7D36" w:rsidP="00686868">
      <w:pPr>
        <w:pStyle w:val="Akapitzlist"/>
        <w:spacing w:before="100" w:beforeAutospacing="1" w:after="100" w:afterAutospacing="1" w:line="240" w:lineRule="auto"/>
        <w:ind w:left="360"/>
        <w:outlineLvl w:val="1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  <w:r w:rsidRPr="006868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.......................................................................................................................................................</w:t>
      </w:r>
      <w:r w:rsidRPr="006868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br/>
      </w:r>
      <w:r w:rsidRPr="00686868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VI. Oświadczenie o związaniu ofertą</w:t>
      </w:r>
    </w:p>
    <w:p w14:paraId="642468F0" w14:textId="177EE92F" w:rsidR="00686868" w:rsidRPr="00686868" w:rsidRDefault="00FE7D36" w:rsidP="00686868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Oświadczam, że jestem związany ofertą przez okres </w:t>
      </w:r>
      <w:r w:rsidRPr="00FE7D36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30 dni</w:t>
      </w:r>
      <w:r w:rsidRPr="00FE7D36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od upływu terminu składania ofert.</w:t>
      </w:r>
    </w:p>
    <w:p w14:paraId="56275C74" w14:textId="4C5845BF" w:rsidR="00686868" w:rsidRDefault="00FE7D36" w:rsidP="00686868">
      <w:pPr>
        <w:spacing w:before="100" w:beforeAutospacing="1" w:after="100" w:afterAutospacing="1" w:line="240" w:lineRule="auto"/>
        <w:outlineLvl w:val="1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  <w:r w:rsidRPr="00FE7D36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Podpis Wykonawcy</w:t>
      </w:r>
    </w:p>
    <w:p w14:paraId="2950E546" w14:textId="77777777" w:rsidR="00686868" w:rsidRPr="00204DFA" w:rsidRDefault="00686868" w:rsidP="00686868">
      <w:pPr>
        <w:pStyle w:val="Stopka"/>
        <w:jc w:val="both"/>
        <w:rPr>
          <w:rFonts w:asciiTheme="majorHAnsi" w:hAnsiTheme="majorHAnsi" w:cstheme="majorHAnsi"/>
          <w:noProof/>
          <w:sz w:val="22"/>
          <w:szCs w:val="22"/>
        </w:rPr>
      </w:pPr>
      <w:r w:rsidRPr="00204DFA">
        <w:rPr>
          <w:rFonts w:asciiTheme="majorHAnsi" w:hAnsiTheme="majorHAnsi" w:cstheme="majorHAnsi"/>
          <w:noProof/>
          <w:sz w:val="22"/>
          <w:szCs w:val="22"/>
        </w:rPr>
        <w:t>Dokument należy złożyć w postaci elektronicznej i opatrzyć go kwalifikowanym podpisem elektronicznym</w:t>
      </w:r>
    </w:p>
    <w:p w14:paraId="65E8E1B0" w14:textId="77777777" w:rsidR="00FE7D36" w:rsidRPr="00FE7D36" w:rsidRDefault="00FE7D36" w:rsidP="00686868">
      <w:pPr>
        <w:spacing w:before="100" w:beforeAutospacing="1" w:after="100" w:afterAutospacing="1" w:line="240" w:lineRule="auto"/>
        <w:jc w:val="both"/>
        <w:outlineLvl w:val="1"/>
        <w:rPr>
          <w:rFonts w:asciiTheme="majorHAnsi" w:hAnsiTheme="majorHAnsi" w:cstheme="majorHAnsi"/>
          <w:sz w:val="22"/>
          <w:szCs w:val="22"/>
        </w:rPr>
      </w:pPr>
    </w:p>
    <w:sectPr w:rsidR="00FE7D36" w:rsidRPr="00FE7D36" w:rsidSect="00686868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05753"/>
    <w:multiLevelType w:val="multilevel"/>
    <w:tmpl w:val="72943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CD6889"/>
    <w:multiLevelType w:val="multilevel"/>
    <w:tmpl w:val="5A68B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0D0EFF"/>
    <w:multiLevelType w:val="multilevel"/>
    <w:tmpl w:val="0E702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0686437">
    <w:abstractNumId w:val="0"/>
  </w:num>
  <w:num w:numId="2" w16cid:durableId="280037957">
    <w:abstractNumId w:val="2"/>
  </w:num>
  <w:num w:numId="3" w16cid:durableId="956956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D36"/>
    <w:rsid w:val="004E6487"/>
    <w:rsid w:val="00686868"/>
    <w:rsid w:val="00A05511"/>
    <w:rsid w:val="00A50230"/>
    <w:rsid w:val="00FC5B54"/>
    <w:rsid w:val="00FD3D9D"/>
    <w:rsid w:val="00FE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2FA89"/>
  <w15:chartTrackingRefBased/>
  <w15:docId w15:val="{0C352DC6-DA30-4B61-AE26-93DDB64F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E7D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7D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E7D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7D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7D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7D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7D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7D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7D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7D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FE7D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FE7D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7D3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7D3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7D3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7D3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7D3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7D3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7D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7D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7D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E7D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7D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E7D3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7D3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E7D3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7D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7D3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7D36"/>
    <w:rPr>
      <w:b/>
      <w:bCs/>
      <w:smallCaps/>
      <w:color w:val="2F5496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FE7D3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E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86868"/>
  </w:style>
  <w:style w:type="paragraph" w:styleId="Stopka">
    <w:name w:val="footer"/>
    <w:basedOn w:val="Normalny"/>
    <w:link w:val="StopkaZnak"/>
    <w:uiPriority w:val="99"/>
    <w:unhideWhenUsed/>
    <w:rsid w:val="00686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686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379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I.Kmak-Błaszczuk (KP Brzeg)</dc:creator>
  <cp:keywords/>
  <dc:description/>
  <cp:lastModifiedBy>I.Kmak-Błaszczuk (KP Brzeg)</cp:lastModifiedBy>
  <cp:revision>5</cp:revision>
  <cp:lastPrinted>2025-11-23T16:14:00Z</cp:lastPrinted>
  <dcterms:created xsi:type="dcterms:W3CDTF">2025-11-23T10:01:00Z</dcterms:created>
  <dcterms:modified xsi:type="dcterms:W3CDTF">2025-11-23T16:14:00Z</dcterms:modified>
</cp:coreProperties>
</file>